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8AC6" w14:textId="77777777" w:rsidR="001B49AF" w:rsidRPr="00E649DB" w:rsidRDefault="00C054B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4A77F92D" wp14:editId="779F1B45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990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A39AD" w14:paraId="2A8F89DB" w14:textId="77777777" w:rsidTr="00662459">
        <w:trPr>
          <w:jc w:val="center"/>
        </w:trPr>
        <w:tc>
          <w:tcPr>
            <w:tcW w:w="3988" w:type="dxa"/>
            <w:vAlign w:val="center"/>
          </w:tcPr>
          <w:p w14:paraId="0206A59A" w14:textId="77777777" w:rsidR="001B49AF" w:rsidRPr="00662459" w:rsidRDefault="00C054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540BA5FD" w14:textId="77777777" w:rsidR="001B49AF" w:rsidRPr="00662459" w:rsidRDefault="00C054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5DEBB8B9" w14:textId="77777777" w:rsidR="001B49AF" w:rsidRPr="00662459" w:rsidRDefault="00C054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71A6B92" w14:textId="77777777" w:rsidR="001B49AF" w:rsidRPr="00662459" w:rsidRDefault="00C054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B9D9C21" w14:textId="77777777" w:rsidR="001B49AF" w:rsidRPr="00662459" w:rsidRDefault="00C054B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387B5A88" w14:textId="77777777" w:rsidR="001B49AF" w:rsidRPr="00662459" w:rsidRDefault="001B49A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6F4CE440" w14:textId="77777777" w:rsidR="001B49AF" w:rsidRPr="00662459" w:rsidRDefault="00C054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73DD6B13" w14:textId="77777777" w:rsidR="001B49AF" w:rsidRPr="00662459" w:rsidRDefault="00C054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061B39D" w14:textId="77777777" w:rsidR="001B49AF" w:rsidRPr="00662459" w:rsidRDefault="00C054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0F343D51" w14:textId="77777777" w:rsidR="001B49AF" w:rsidRPr="00662459" w:rsidRDefault="00C054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62211781" w14:textId="77777777" w:rsidR="001B49AF" w:rsidRPr="00662459" w:rsidRDefault="00C054B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FA84FCD" w14:textId="77777777" w:rsidR="001B49AF" w:rsidRPr="00E649DB" w:rsidRDefault="001B49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70A62FB" w14:textId="77777777" w:rsidR="001B49AF" w:rsidRPr="00E649DB" w:rsidRDefault="001B49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4842C85" w14:textId="77777777" w:rsidR="001B49AF" w:rsidRPr="00E649DB" w:rsidRDefault="00C054B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1DACD564" w14:textId="77777777" w:rsidR="001B49AF" w:rsidRPr="00E649DB" w:rsidRDefault="001B49A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0A832676" w14:textId="76A36FB7" w:rsidR="001B49AF" w:rsidRPr="00E649DB" w:rsidRDefault="00C054B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62AF0" w:rsidRPr="00362AF0">
        <w:rPr>
          <w:rFonts w:eastAsiaTheme="minorEastAsia"/>
          <w:color w:val="000000"/>
          <w:sz w:val="26"/>
          <w:szCs w:val="26"/>
        </w:rPr>
        <w:t>05.</w:t>
      </w:r>
      <w:r w:rsidR="00362AF0">
        <w:rPr>
          <w:rFonts w:eastAsiaTheme="minorEastAsia"/>
          <w:color w:val="000000"/>
          <w:sz w:val="26"/>
          <w:szCs w:val="26"/>
        </w:rPr>
        <w:t>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</w:t>
      </w:r>
      <w:r w:rsidR="00362AF0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362AF0">
        <w:rPr>
          <w:rFonts w:eastAsiaTheme="minorEastAsia"/>
          <w:color w:val="000000"/>
          <w:sz w:val="26"/>
          <w:szCs w:val="26"/>
        </w:rPr>
        <w:t>25/10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14:paraId="64673B21" w14:textId="77777777" w:rsidR="001B49AF" w:rsidRPr="00E649DB" w:rsidRDefault="001B49A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67545F04" w14:textId="77777777" w:rsidR="001B49AF" w:rsidRPr="00E649DB" w:rsidRDefault="00C054B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2ACE0A3A" w14:textId="77777777" w:rsidR="001B49AF" w:rsidRPr="00760BEF" w:rsidRDefault="001B49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D6B0A85" w14:textId="3CC69324" w:rsidR="001B49AF" w:rsidRPr="00F144F2" w:rsidRDefault="00C054B4" w:rsidP="0019486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праздничных мероприятий, посвященных 80-летию Победы в</w:t>
      </w:r>
      <w:r w:rsidR="000C38DE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Великой Отечественной войне 1941-1945 годов в городе Глазове в 2025 году </w:t>
      </w:r>
    </w:p>
    <w:p w14:paraId="4E7F53AD" w14:textId="77777777" w:rsidR="001B49AF" w:rsidRPr="00760BEF" w:rsidRDefault="001B49AF" w:rsidP="0019486A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7DF4CAA" w14:textId="77777777" w:rsidR="000C38DE" w:rsidRPr="0086765A" w:rsidRDefault="000C38DE" w:rsidP="000C38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22.04.2025г. №19/6 «Об организации и проведении праздничных мероприятий, посвященных 80-летию Победы в Великой Отечественной войне 1941-1945 годов в городе Глазове в 2025 году», в целях обеспечения безопасности дорожного движения во время проведения праздничных мероприятий</w:t>
      </w:r>
    </w:p>
    <w:p w14:paraId="5C8CE7CE" w14:textId="77777777" w:rsidR="000C38DE" w:rsidRDefault="000C38DE" w:rsidP="000C38DE">
      <w:pPr>
        <w:rPr>
          <w:b/>
          <w:sz w:val="26"/>
          <w:szCs w:val="26"/>
        </w:rPr>
      </w:pPr>
    </w:p>
    <w:p w14:paraId="24A59FB5" w14:textId="77777777" w:rsidR="000C38DE" w:rsidRPr="00D73E53" w:rsidRDefault="000C38DE" w:rsidP="000C38DE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14:paraId="00EC9C61" w14:textId="77777777" w:rsidR="000C38DE" w:rsidRPr="00760BEF" w:rsidRDefault="000C38DE" w:rsidP="000C38D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037DC81" w14:textId="77777777" w:rsidR="000C38DE" w:rsidRDefault="000C38DE" w:rsidP="000C38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</w:t>
      </w:r>
      <w:r>
        <w:rPr>
          <w:sz w:val="26"/>
          <w:szCs w:val="26"/>
        </w:rPr>
        <w:t>ое</w:t>
      </w:r>
      <w:r w:rsidRPr="00D73E53">
        <w:rPr>
          <w:sz w:val="26"/>
          <w:szCs w:val="26"/>
        </w:rPr>
        <w:t xml:space="preserve"> ограничени</w:t>
      </w:r>
      <w:r>
        <w:rPr>
          <w:sz w:val="26"/>
          <w:szCs w:val="26"/>
        </w:rPr>
        <w:t xml:space="preserve">я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праздничных мероприятий путем прекращения движения на следующих участках автомобильных дорог местного значения города Глазова: </w:t>
      </w:r>
    </w:p>
    <w:p w14:paraId="4A12FB3C" w14:textId="1AF21C91" w:rsidR="000C38DE" w:rsidRPr="005214C0" w:rsidRDefault="000C38DE" w:rsidP="000C38D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06.05.2025г. </w:t>
      </w:r>
      <w:r w:rsidRPr="005214C0">
        <w:rPr>
          <w:b/>
          <w:sz w:val="26"/>
          <w:szCs w:val="26"/>
        </w:rPr>
        <w:t xml:space="preserve">с </w:t>
      </w:r>
      <w:r w:rsidR="00141222">
        <w:rPr>
          <w:b/>
          <w:sz w:val="26"/>
          <w:szCs w:val="26"/>
        </w:rPr>
        <w:t>12:30</w:t>
      </w:r>
      <w:r w:rsidRPr="005214C0">
        <w:rPr>
          <w:b/>
          <w:sz w:val="26"/>
          <w:szCs w:val="26"/>
        </w:rPr>
        <w:t xml:space="preserve"> до </w:t>
      </w:r>
      <w:r>
        <w:rPr>
          <w:b/>
          <w:sz w:val="26"/>
          <w:szCs w:val="26"/>
        </w:rPr>
        <w:t>15:0</w:t>
      </w:r>
      <w:r w:rsidRPr="005214C0">
        <w:rPr>
          <w:b/>
          <w:sz w:val="26"/>
          <w:szCs w:val="26"/>
        </w:rPr>
        <w:t>0</w:t>
      </w:r>
    </w:p>
    <w:p w14:paraId="553CFEE1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от ул.Советская до ул.Ленина;</w:t>
      </w:r>
    </w:p>
    <w:p w14:paraId="200AEA3D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ул.Ленина от ул.Кирова до ул.Дзержинского;</w:t>
      </w:r>
    </w:p>
    <w:p w14:paraId="5DC8DA3C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ул.Дзержинского от ул.Ленина до ул.Советская;</w:t>
      </w:r>
    </w:p>
    <w:p w14:paraId="7D6912D9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ул.Советская от ул.Дзержинского до ул.Кирова;</w:t>
      </w:r>
    </w:p>
    <w:p w14:paraId="430513FB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ул.Комсомольская от ул.Дзержинского до ул.Парковая;</w:t>
      </w:r>
    </w:p>
    <w:p w14:paraId="34DC557B" w14:textId="0BAECD75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ул.Парковая от ул.Советская до Дома спорта МАУ СКК «Прогресс» (ул.Парковая, д.45). </w:t>
      </w:r>
    </w:p>
    <w:p w14:paraId="03C82C99" w14:textId="44C93B5D" w:rsidR="000C38DE" w:rsidRDefault="000C38DE" w:rsidP="000C38DE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19526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6</w:t>
      </w:r>
      <w:r w:rsidRPr="00195266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5</w:t>
      </w:r>
      <w:r w:rsidRPr="00195266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Pr="00195266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10</w:t>
      </w:r>
      <w:r w:rsidRPr="00195266">
        <w:rPr>
          <w:b/>
          <w:sz w:val="26"/>
          <w:szCs w:val="26"/>
        </w:rPr>
        <w:t xml:space="preserve">:00 до </w:t>
      </w:r>
      <w:r>
        <w:rPr>
          <w:b/>
          <w:sz w:val="26"/>
          <w:szCs w:val="26"/>
        </w:rPr>
        <w:t>1</w:t>
      </w:r>
      <w:r w:rsidR="00141222">
        <w:rPr>
          <w:b/>
          <w:sz w:val="26"/>
          <w:szCs w:val="26"/>
        </w:rPr>
        <w:t>2:15</w:t>
      </w:r>
    </w:p>
    <w:p w14:paraId="3163A60D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пл.Свободы  (от ул.Чепецкая – до ул.Толстого);</w:t>
      </w:r>
    </w:p>
    <w:p w14:paraId="56E60A9A" w14:textId="77777777" w:rsidR="000C38DE" w:rsidRDefault="000C38DE" w:rsidP="000C38DE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пл.Свободы реверсивное движение (выезд с моста через р.Чепца в сторону ул.Чепецкая направо запрещен);</w:t>
      </w:r>
    </w:p>
    <w:p w14:paraId="52319388" w14:textId="77777777" w:rsidR="000C38DE" w:rsidRDefault="000C38DE" w:rsidP="000C38D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>на период проведения</w:t>
      </w:r>
      <w:r>
        <w:rPr>
          <w:sz w:val="26"/>
          <w:szCs w:val="26"/>
        </w:rPr>
        <w:t xml:space="preserve"> праздничных мероприятий.</w:t>
      </w:r>
    </w:p>
    <w:p w14:paraId="52F59D39" w14:textId="77777777" w:rsidR="000C38DE" w:rsidRDefault="000C38DE" w:rsidP="000C38DE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14:paraId="339D8539" w14:textId="77777777" w:rsidR="000C38DE" w:rsidRDefault="000C38DE" w:rsidP="000C38DE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Республиканская, Первомайская.</w:t>
      </w:r>
    </w:p>
    <w:p w14:paraId="3D0CBCAA" w14:textId="77777777" w:rsidR="000C38DE" w:rsidRDefault="000C38DE" w:rsidP="000C38DE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14:paraId="2CAEA13F" w14:textId="77777777" w:rsidR="000C38DE" w:rsidRDefault="000C38DE" w:rsidP="000C38DE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14:paraId="4A925715" w14:textId="77777777" w:rsidR="001B49AF" w:rsidRPr="001F5B74" w:rsidRDefault="001B49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B23918D" w14:textId="77777777" w:rsidR="001B49AF" w:rsidRPr="001F5B74" w:rsidRDefault="001B49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E93AEA8" w14:textId="77777777" w:rsidR="001B49AF" w:rsidRPr="001F5B74" w:rsidRDefault="001B49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2A0342F" w14:textId="77777777" w:rsidR="001B49AF" w:rsidRPr="00760BEF" w:rsidRDefault="001B49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A39AD" w14:paraId="04154C70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6FE97B0" w14:textId="77777777" w:rsidR="001B49AF" w:rsidRPr="00E649DB" w:rsidRDefault="00C054B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00DFFA6" w14:textId="77777777" w:rsidR="001B49AF" w:rsidRPr="00E649DB" w:rsidRDefault="00C054B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5149B5D0" w14:textId="153B43A9" w:rsidR="001B49AF" w:rsidRPr="009131CA" w:rsidRDefault="001B49AF" w:rsidP="00362AF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13D0C08F" w14:textId="77777777" w:rsidR="001B49AF" w:rsidRPr="00AC14C7" w:rsidRDefault="001B49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B49AF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559D" w14:textId="77777777" w:rsidR="006F3F60" w:rsidRDefault="006F3F60">
      <w:r>
        <w:separator/>
      </w:r>
    </w:p>
  </w:endnote>
  <w:endnote w:type="continuationSeparator" w:id="0">
    <w:p w14:paraId="4B1F7037" w14:textId="77777777" w:rsidR="006F3F60" w:rsidRDefault="006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F6F6" w14:textId="77777777" w:rsidR="006F3F60" w:rsidRDefault="006F3F60">
      <w:r>
        <w:separator/>
      </w:r>
    </w:p>
  </w:footnote>
  <w:footnote w:type="continuationSeparator" w:id="0">
    <w:p w14:paraId="600AC645" w14:textId="77777777" w:rsidR="006F3F60" w:rsidRDefault="006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9962" w14:textId="77777777" w:rsidR="001B49AF" w:rsidRDefault="00C054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EE0618" w14:textId="77777777" w:rsidR="001B49AF" w:rsidRDefault="001B4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7222" w14:textId="466F11A3" w:rsidR="001B49AF" w:rsidRDefault="00C054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2AF0">
      <w:rPr>
        <w:rStyle w:val="a4"/>
        <w:noProof/>
      </w:rPr>
      <w:t>2</w:t>
    </w:r>
    <w:r>
      <w:rPr>
        <w:rStyle w:val="a4"/>
      </w:rPr>
      <w:fldChar w:fldCharType="end"/>
    </w:r>
  </w:p>
  <w:p w14:paraId="15DD5560" w14:textId="77777777" w:rsidR="001B49AF" w:rsidRDefault="001B4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9B40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0E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2F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68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29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2E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E9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23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3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9AC2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3AC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EA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0F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2F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649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C7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4E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3D087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26A9A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E435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B4E89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2E87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B6A47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7F462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D4A3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F4AC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A60A7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9653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6064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9CD8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309F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A825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406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B20B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B29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DBC0A2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63E058A" w:tentative="1">
      <w:start w:val="1"/>
      <w:numFmt w:val="lowerLetter"/>
      <w:lvlText w:val="%2."/>
      <w:lvlJc w:val="left"/>
      <w:pPr>
        <w:ind w:left="1440" w:hanging="360"/>
      </w:pPr>
    </w:lvl>
    <w:lvl w:ilvl="2" w:tplc="CD4EC204" w:tentative="1">
      <w:start w:val="1"/>
      <w:numFmt w:val="lowerRoman"/>
      <w:lvlText w:val="%3."/>
      <w:lvlJc w:val="right"/>
      <w:pPr>
        <w:ind w:left="2160" w:hanging="180"/>
      </w:pPr>
    </w:lvl>
    <w:lvl w:ilvl="3" w:tplc="94A2865E" w:tentative="1">
      <w:start w:val="1"/>
      <w:numFmt w:val="decimal"/>
      <w:lvlText w:val="%4."/>
      <w:lvlJc w:val="left"/>
      <w:pPr>
        <w:ind w:left="2880" w:hanging="360"/>
      </w:pPr>
    </w:lvl>
    <w:lvl w:ilvl="4" w:tplc="45EA96CE" w:tentative="1">
      <w:start w:val="1"/>
      <w:numFmt w:val="lowerLetter"/>
      <w:lvlText w:val="%5."/>
      <w:lvlJc w:val="left"/>
      <w:pPr>
        <w:ind w:left="3600" w:hanging="360"/>
      </w:pPr>
    </w:lvl>
    <w:lvl w:ilvl="5" w:tplc="013EE8AC" w:tentative="1">
      <w:start w:val="1"/>
      <w:numFmt w:val="lowerRoman"/>
      <w:lvlText w:val="%6."/>
      <w:lvlJc w:val="right"/>
      <w:pPr>
        <w:ind w:left="4320" w:hanging="180"/>
      </w:pPr>
    </w:lvl>
    <w:lvl w:ilvl="6" w:tplc="A7469508" w:tentative="1">
      <w:start w:val="1"/>
      <w:numFmt w:val="decimal"/>
      <w:lvlText w:val="%7."/>
      <w:lvlJc w:val="left"/>
      <w:pPr>
        <w:ind w:left="5040" w:hanging="360"/>
      </w:pPr>
    </w:lvl>
    <w:lvl w:ilvl="7" w:tplc="BC965740" w:tentative="1">
      <w:start w:val="1"/>
      <w:numFmt w:val="lowerLetter"/>
      <w:lvlText w:val="%8."/>
      <w:lvlJc w:val="left"/>
      <w:pPr>
        <w:ind w:left="5760" w:hanging="360"/>
      </w:pPr>
    </w:lvl>
    <w:lvl w:ilvl="8" w:tplc="8392D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416A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C6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84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87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E4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3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46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47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AB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1085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383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AC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0F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B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63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B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04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110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49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0F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6A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0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4B4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C9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9E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6AD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7685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CE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89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4D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88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0C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21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66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C4654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16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2AA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8E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B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AE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3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6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0A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AB69E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B88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A2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A4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60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E3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48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27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D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7C2F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23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82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E5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E2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4B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A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9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8C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D24C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2C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8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24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3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E5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4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8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B10C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0A9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E5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A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88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A9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E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A3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4C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7C07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43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0E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8D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E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4D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0C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5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E0C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0C7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8D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F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EF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4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8D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08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CB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FBE18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CC8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8D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AC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CB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9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0B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2B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C1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B2A6A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D9659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6E206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6CA7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2A6B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A8B1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5666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8036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4EB4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7EAF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767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EC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E7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C8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AC2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5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47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D7C3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EA45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0C5B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CC04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6C19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D8A3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3AACD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54B2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C62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6148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70B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F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86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2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47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0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4C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2D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BA81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D69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FAA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2D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E8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A0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CA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C84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C1EE5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9BE2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AA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E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B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80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85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3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0C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C74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0A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E0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AE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69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C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8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6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4A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BD2CA9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CB870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D0C3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52234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FE79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10212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98A6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F6FA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8C52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FE6DB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D8AAF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6074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BF235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60072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8A44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B682E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802A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56F7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B9405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1AA77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644F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523A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865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CAD8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5658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6C22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CE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37442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3A4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8A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8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0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0D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2B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42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01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6507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E08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C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4C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68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AD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E1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25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CF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3E66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1AF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05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01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6B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E8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85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E1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08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A065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84B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80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8E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8C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82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A2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C48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0D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8F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834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A1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6E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CB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06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D"/>
    <w:rsid w:val="000C38DE"/>
    <w:rsid w:val="00141222"/>
    <w:rsid w:val="0019486A"/>
    <w:rsid w:val="001B49AF"/>
    <w:rsid w:val="002A39AD"/>
    <w:rsid w:val="00362AF0"/>
    <w:rsid w:val="006277BA"/>
    <w:rsid w:val="006F3F60"/>
    <w:rsid w:val="00926193"/>
    <w:rsid w:val="00B30D89"/>
    <w:rsid w:val="00C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7BB32"/>
  <w15:docId w15:val="{6FEC384C-D52D-427F-A31C-616072E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2025-05-06T05:25:00Z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